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E3B2" w14:textId="0D73081F" w:rsidR="008E661B" w:rsidRPr="003375D1" w:rsidRDefault="008E661B" w:rsidP="00C86D75">
      <w:pPr>
        <w:pStyle w:val="Nagwek1"/>
        <w:spacing w:before="600" w:after="600"/>
      </w:pPr>
      <w:r w:rsidRPr="003375D1">
        <w:t xml:space="preserve">Zarządzenie </w:t>
      </w:r>
      <w:r w:rsidR="00D017DE">
        <w:t>nr 5</w:t>
      </w:r>
      <w:r w:rsidRPr="003375D1">
        <w:t>/202</w:t>
      </w:r>
      <w:r w:rsidR="001E6B87">
        <w:t>5</w:t>
      </w:r>
    </w:p>
    <w:p w14:paraId="6F10F95A" w14:textId="14E12094" w:rsidR="008E661B" w:rsidRPr="003375D1" w:rsidRDefault="008E661B" w:rsidP="003375D1">
      <w:pPr>
        <w:spacing w:line="360" w:lineRule="auto"/>
      </w:pPr>
      <w:r w:rsidRPr="003375D1">
        <w:t>Dyrektora</w:t>
      </w:r>
      <w:r w:rsidR="002D620F" w:rsidRPr="003375D1">
        <w:t xml:space="preserve"> </w:t>
      </w:r>
      <w:r w:rsidR="005E45F1" w:rsidRPr="003375D1">
        <w:t xml:space="preserve">Szkoły Podstawowej </w:t>
      </w:r>
      <w:r w:rsidR="00636D3F" w:rsidRPr="003375D1">
        <w:t>im. Marii Konopnickiej w Lipinach</w:t>
      </w:r>
      <w:r w:rsidR="00D017DE">
        <w:t xml:space="preserve"> z dnia 17</w:t>
      </w:r>
      <w:r w:rsidR="001E6B87">
        <w:t>.01</w:t>
      </w:r>
      <w:r w:rsidR="003375D1">
        <w:t>.</w:t>
      </w:r>
      <w:r w:rsidRPr="003375D1">
        <w:t>202</w:t>
      </w:r>
      <w:r w:rsidR="001E6B87">
        <w:t>5</w:t>
      </w:r>
      <w:r w:rsidR="003375D1">
        <w:t xml:space="preserve"> </w:t>
      </w:r>
      <w:proofErr w:type="gramStart"/>
      <w:r w:rsidR="003375D1">
        <w:t>r</w:t>
      </w:r>
      <w:proofErr w:type="gramEnd"/>
      <w:r w:rsidR="003375D1">
        <w:t xml:space="preserve">. </w:t>
      </w:r>
      <w:r w:rsidRPr="003375D1">
        <w:t>w sprawie</w:t>
      </w:r>
      <w:r w:rsidR="002C559E">
        <w:t xml:space="preserve"> </w:t>
      </w:r>
      <w:r w:rsidR="00D017DE">
        <w:t>przyjęcia Regulaminu podróży służbowych</w:t>
      </w:r>
      <w:r w:rsidR="009C4EE5" w:rsidRPr="003375D1">
        <w:t xml:space="preserve"> </w:t>
      </w:r>
      <w:r w:rsidR="0075458C" w:rsidRPr="003375D1">
        <w:t>w</w:t>
      </w:r>
      <w:r w:rsidR="001943D3" w:rsidRPr="003375D1">
        <w:t xml:space="preserve"> </w:t>
      </w:r>
      <w:r w:rsidR="0075458C" w:rsidRPr="003375D1">
        <w:t>Szkole Podstawowej</w:t>
      </w:r>
      <w:r w:rsidR="003375D1">
        <w:t xml:space="preserve"> im. Marii </w:t>
      </w:r>
      <w:r w:rsidR="00636D3F" w:rsidRPr="003375D1">
        <w:t>Konopnickiej w Lipinach</w:t>
      </w:r>
      <w:r w:rsidR="003375D1">
        <w:t>.</w:t>
      </w:r>
    </w:p>
    <w:p w14:paraId="08CF5C49" w14:textId="37803A61" w:rsidR="00596A47" w:rsidRPr="003375D1" w:rsidRDefault="00F37CA9" w:rsidP="003375D1">
      <w:pPr>
        <w:spacing w:line="360" w:lineRule="auto"/>
      </w:pPr>
      <w:bookmarkStart w:id="0" w:name="_Hlk147934302"/>
      <w:r w:rsidRPr="003375D1">
        <w:rPr>
          <w:lang w:eastAsia="pl-PL"/>
        </w:rPr>
        <w:t xml:space="preserve">Na </w:t>
      </w:r>
      <w:bookmarkEnd w:id="0"/>
      <w:r w:rsidR="00A516A4">
        <w:rPr>
          <w:lang w:eastAsia="pl-PL"/>
        </w:rPr>
        <w:t xml:space="preserve">podstawie </w:t>
      </w:r>
      <w:r w:rsidR="00D017DE">
        <w:rPr>
          <w:lang w:eastAsia="pl-PL"/>
        </w:rPr>
        <w:t xml:space="preserve">Rozporządzenia Ministra Pracy i Polityki Społecznej z dnia 29 stycznia 2013 r. w sprawie należności przysługujących pracownikowi zatrudnionemu w państwowej lub samorządowej jednostce sfery budżetowej z tytuły podróży służbowej ( Dz. U. </w:t>
      </w:r>
      <w:proofErr w:type="gramStart"/>
      <w:r w:rsidR="00D017DE">
        <w:rPr>
          <w:lang w:eastAsia="pl-PL"/>
        </w:rPr>
        <w:t>z</w:t>
      </w:r>
      <w:proofErr w:type="gramEnd"/>
      <w:r w:rsidR="00D017DE">
        <w:rPr>
          <w:lang w:eastAsia="pl-PL"/>
        </w:rPr>
        <w:t xml:space="preserve"> 2013 r., poz. 167 z późn.</w:t>
      </w:r>
      <w:proofErr w:type="gramStart"/>
      <w:r w:rsidR="00D017DE">
        <w:rPr>
          <w:lang w:eastAsia="pl-PL"/>
        </w:rPr>
        <w:t>zm</w:t>
      </w:r>
      <w:proofErr w:type="gramEnd"/>
      <w:r w:rsidR="00D017DE">
        <w:rPr>
          <w:lang w:eastAsia="pl-PL"/>
        </w:rPr>
        <w:t xml:space="preserve">.) oraz Rozporządzenia Ministra Infrastruktury z dnia 25 marca 2002 r. w sprawie warunków ustalania oraz sposobu dokonywania zwrotów kosztów używania do celów służbowych samochodów osobowych, motocykli i motorowerów niebędących własnością pracodawcy ( Dz. U. </w:t>
      </w:r>
      <w:proofErr w:type="gramStart"/>
      <w:r w:rsidR="00D017DE">
        <w:rPr>
          <w:lang w:eastAsia="pl-PL"/>
        </w:rPr>
        <w:t>z</w:t>
      </w:r>
      <w:proofErr w:type="gramEnd"/>
      <w:r w:rsidR="00D017DE">
        <w:rPr>
          <w:lang w:eastAsia="pl-PL"/>
        </w:rPr>
        <w:t xml:space="preserve"> 2002 r., Nr 27, poz. 271 z </w:t>
      </w:r>
      <w:proofErr w:type="spellStart"/>
      <w:r w:rsidR="00D017DE">
        <w:rPr>
          <w:lang w:eastAsia="pl-PL"/>
        </w:rPr>
        <w:t>późn</w:t>
      </w:r>
      <w:proofErr w:type="spellEnd"/>
      <w:r w:rsidR="00D017DE">
        <w:rPr>
          <w:lang w:eastAsia="pl-PL"/>
        </w:rPr>
        <w:t xml:space="preserve">. </w:t>
      </w:r>
      <w:proofErr w:type="gramStart"/>
      <w:r w:rsidR="00D017DE">
        <w:rPr>
          <w:lang w:eastAsia="pl-PL"/>
        </w:rPr>
        <w:t>zm</w:t>
      </w:r>
      <w:proofErr w:type="gramEnd"/>
      <w:r w:rsidR="00D017DE">
        <w:rPr>
          <w:lang w:eastAsia="pl-PL"/>
        </w:rPr>
        <w:t xml:space="preserve">.) zarządzam, co następuje: </w:t>
      </w:r>
    </w:p>
    <w:p w14:paraId="2E4F4DA6" w14:textId="77777777" w:rsidR="003375D1" w:rsidRDefault="008E661B" w:rsidP="003375D1">
      <w:pPr>
        <w:pStyle w:val="Nagwek2"/>
        <w:spacing w:after="120"/>
      </w:pPr>
      <w:r w:rsidRPr="003375D1">
        <w:rPr>
          <w:color w:val="000000" w:themeColor="text1"/>
        </w:rPr>
        <w:t xml:space="preserve">§ </w:t>
      </w:r>
      <w:r w:rsidRPr="003375D1">
        <w:t>1.</w:t>
      </w:r>
    </w:p>
    <w:p w14:paraId="188F556A" w14:textId="579BD1C8" w:rsidR="008E661B" w:rsidRPr="003375D1" w:rsidRDefault="005E6594" w:rsidP="003375D1">
      <w:pPr>
        <w:spacing w:line="360" w:lineRule="auto"/>
      </w:pPr>
      <w:r>
        <w:rPr>
          <w:rFonts w:eastAsia="Times New Roman"/>
          <w:lang w:eastAsia="pl-PL"/>
        </w:rPr>
        <w:t xml:space="preserve">Wprowadza się </w:t>
      </w:r>
      <w:r w:rsidR="00DB63A0">
        <w:rPr>
          <w:rFonts w:eastAsia="Times New Roman"/>
          <w:lang w:eastAsia="pl-PL"/>
        </w:rPr>
        <w:t>w Szkole Podstawowej im. Marii Konopnickiej w Lipinach</w:t>
      </w:r>
      <w:r w:rsidR="00D017DE">
        <w:rPr>
          <w:rFonts w:eastAsia="Times New Roman"/>
          <w:lang w:eastAsia="pl-PL"/>
        </w:rPr>
        <w:t xml:space="preserve"> Regulamin podróży służbowych stanowiący załącznik do niniejszego zarządzenia</w:t>
      </w:r>
      <w:r w:rsidR="008E661B" w:rsidRPr="003375D1">
        <w:rPr>
          <w:rFonts w:eastAsia="Times New Roman"/>
          <w:lang w:eastAsia="pl-PL"/>
        </w:rPr>
        <w:t>.</w:t>
      </w:r>
    </w:p>
    <w:p w14:paraId="0AD92400" w14:textId="77777777" w:rsidR="003375D1" w:rsidRDefault="008E661B" w:rsidP="003375D1">
      <w:pPr>
        <w:pStyle w:val="Nagwek2"/>
        <w:spacing w:after="120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 xml:space="preserve">§ </w:t>
      </w:r>
      <w:r w:rsidR="001739C1" w:rsidRPr="003375D1">
        <w:rPr>
          <w:rFonts w:eastAsia="Times New Roman"/>
          <w:lang w:eastAsia="pl-PL"/>
        </w:rPr>
        <w:t>2</w:t>
      </w:r>
      <w:r w:rsidRPr="003375D1">
        <w:rPr>
          <w:rFonts w:eastAsia="Times New Roman"/>
          <w:lang w:eastAsia="pl-PL"/>
        </w:rPr>
        <w:t>.</w:t>
      </w:r>
    </w:p>
    <w:p w14:paraId="589F0756" w14:textId="3E8E9AE0" w:rsidR="00D7632B" w:rsidRPr="00D7632B" w:rsidRDefault="00D7632B" w:rsidP="00464AF2">
      <w:pPr>
        <w:spacing w:line="360" w:lineRule="auto"/>
        <w:rPr>
          <w:lang w:eastAsia="pl-PL"/>
        </w:rPr>
      </w:pPr>
      <w:r>
        <w:rPr>
          <w:lang w:eastAsia="pl-PL"/>
        </w:rPr>
        <w:t>Zobowiązuje się pracowników Szkoły Podstawowej im. Marii Konopnickiej</w:t>
      </w:r>
      <w:r w:rsidR="005E6594">
        <w:rPr>
          <w:lang w:eastAsia="pl-PL"/>
        </w:rPr>
        <w:t xml:space="preserve"> w Lipinach do zapoznania się z </w:t>
      </w:r>
      <w:r w:rsidR="00D017DE">
        <w:rPr>
          <w:lang w:eastAsia="pl-PL"/>
        </w:rPr>
        <w:t>zarządzeniem</w:t>
      </w:r>
      <w:r>
        <w:rPr>
          <w:lang w:eastAsia="pl-PL"/>
        </w:rPr>
        <w:t>.</w:t>
      </w:r>
    </w:p>
    <w:p w14:paraId="6E82BFEC" w14:textId="0D7A16EB" w:rsidR="003375D1" w:rsidRDefault="008E661B" w:rsidP="003375D1">
      <w:pPr>
        <w:pStyle w:val="Nagwek2"/>
        <w:spacing w:after="120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 xml:space="preserve">§ </w:t>
      </w:r>
      <w:r w:rsidR="005E6594">
        <w:rPr>
          <w:rFonts w:eastAsia="Times New Roman"/>
          <w:lang w:eastAsia="pl-PL"/>
        </w:rPr>
        <w:t>3</w:t>
      </w:r>
      <w:r w:rsidR="003375D1">
        <w:rPr>
          <w:rFonts w:eastAsia="Times New Roman"/>
          <w:lang w:eastAsia="pl-PL"/>
        </w:rPr>
        <w:t>.</w:t>
      </w:r>
    </w:p>
    <w:p w14:paraId="2937F244" w14:textId="4DF6916C" w:rsidR="00B213FA" w:rsidRDefault="008E661B" w:rsidP="00464AF2">
      <w:pPr>
        <w:spacing w:after="240" w:line="360" w:lineRule="auto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>Zarządzenie</w:t>
      </w:r>
      <w:r w:rsidR="003B55F3" w:rsidRPr="003375D1">
        <w:rPr>
          <w:rFonts w:eastAsia="Times New Roman"/>
          <w:lang w:eastAsia="pl-PL"/>
        </w:rPr>
        <w:t xml:space="preserve"> </w:t>
      </w:r>
      <w:r w:rsidRPr="003375D1">
        <w:rPr>
          <w:rFonts w:eastAsia="Times New Roman"/>
          <w:lang w:eastAsia="pl-PL"/>
        </w:rPr>
        <w:t xml:space="preserve">wchodzi </w:t>
      </w:r>
      <w:r w:rsidR="00D05E8A" w:rsidRPr="003375D1">
        <w:rPr>
          <w:rFonts w:eastAsia="Times New Roman"/>
          <w:lang w:eastAsia="pl-PL"/>
        </w:rPr>
        <w:t>w życie</w:t>
      </w:r>
      <w:r w:rsidRPr="003375D1">
        <w:rPr>
          <w:rFonts w:eastAsia="Times New Roman"/>
          <w:lang w:eastAsia="pl-PL"/>
        </w:rPr>
        <w:t xml:space="preserve"> </w:t>
      </w:r>
      <w:r w:rsidR="003375D1">
        <w:rPr>
          <w:rFonts w:eastAsia="Times New Roman"/>
          <w:lang w:eastAsia="pl-PL"/>
        </w:rPr>
        <w:t xml:space="preserve">z dniem </w:t>
      </w:r>
      <w:r w:rsidR="00464AF2">
        <w:rPr>
          <w:rFonts w:eastAsia="Times New Roman"/>
          <w:lang w:eastAsia="pl-PL"/>
        </w:rPr>
        <w:t>podpisania.</w:t>
      </w:r>
    </w:p>
    <w:p w14:paraId="0735BCAC" w14:textId="4D7D4EE3" w:rsidR="00464AF2" w:rsidRDefault="00464AF2" w:rsidP="003375D1">
      <w:pPr>
        <w:spacing w:line="360" w:lineRule="auto"/>
        <w:rPr>
          <w:rFonts w:eastAsia="Times New Roman"/>
          <w:lang w:eastAsia="pl-PL"/>
        </w:rPr>
      </w:pPr>
      <w:bookmarkStart w:id="1" w:name="_GoBack"/>
      <w:r>
        <w:rPr>
          <w:rFonts w:eastAsia="Times New Roman"/>
          <w:lang w:eastAsia="pl-PL"/>
        </w:rPr>
        <w:t xml:space="preserve">Dyrektor szkoły </w:t>
      </w:r>
    </w:p>
    <w:p w14:paraId="5B483F04" w14:textId="798F6376" w:rsidR="00464AF2" w:rsidRPr="003375D1" w:rsidRDefault="00E97257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Katarzyna Pietraszun</w:t>
      </w:r>
      <w:bookmarkEnd w:id="1"/>
    </w:p>
    <w:sectPr w:rsidR="00464AF2" w:rsidRPr="003375D1" w:rsidSect="003375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B"/>
    <w:rsid w:val="00017BA3"/>
    <w:rsid w:val="00041CB2"/>
    <w:rsid w:val="000567C4"/>
    <w:rsid w:val="0007076F"/>
    <w:rsid w:val="00071FDB"/>
    <w:rsid w:val="00080758"/>
    <w:rsid w:val="000844F1"/>
    <w:rsid w:val="000861F8"/>
    <w:rsid w:val="000941A1"/>
    <w:rsid w:val="000B0FF3"/>
    <w:rsid w:val="000B4993"/>
    <w:rsid w:val="000D0CC4"/>
    <w:rsid w:val="000E4689"/>
    <w:rsid w:val="000F34D9"/>
    <w:rsid w:val="000F46C7"/>
    <w:rsid w:val="000F76A7"/>
    <w:rsid w:val="00111CD1"/>
    <w:rsid w:val="00114718"/>
    <w:rsid w:val="001151D1"/>
    <w:rsid w:val="001227D7"/>
    <w:rsid w:val="00123BB7"/>
    <w:rsid w:val="0014178E"/>
    <w:rsid w:val="00155C76"/>
    <w:rsid w:val="0015793C"/>
    <w:rsid w:val="001739C1"/>
    <w:rsid w:val="001740C0"/>
    <w:rsid w:val="00182DD5"/>
    <w:rsid w:val="001943D3"/>
    <w:rsid w:val="00195926"/>
    <w:rsid w:val="0019616C"/>
    <w:rsid w:val="001A655D"/>
    <w:rsid w:val="001B10C7"/>
    <w:rsid w:val="001C2824"/>
    <w:rsid w:val="001C2D7F"/>
    <w:rsid w:val="001C381F"/>
    <w:rsid w:val="001C59B9"/>
    <w:rsid w:val="001C5C40"/>
    <w:rsid w:val="001D3CAF"/>
    <w:rsid w:val="001E3847"/>
    <w:rsid w:val="001E6B87"/>
    <w:rsid w:val="001F36D1"/>
    <w:rsid w:val="002362EA"/>
    <w:rsid w:val="00244A67"/>
    <w:rsid w:val="00245752"/>
    <w:rsid w:val="00255363"/>
    <w:rsid w:val="002555FB"/>
    <w:rsid w:val="0025696D"/>
    <w:rsid w:val="00257E5B"/>
    <w:rsid w:val="0026583F"/>
    <w:rsid w:val="002A66AE"/>
    <w:rsid w:val="002C4FC8"/>
    <w:rsid w:val="002C559E"/>
    <w:rsid w:val="002D620F"/>
    <w:rsid w:val="002D7FA6"/>
    <w:rsid w:val="002E76F6"/>
    <w:rsid w:val="00303137"/>
    <w:rsid w:val="003171D7"/>
    <w:rsid w:val="003246EE"/>
    <w:rsid w:val="003375D1"/>
    <w:rsid w:val="00345838"/>
    <w:rsid w:val="003515CE"/>
    <w:rsid w:val="00356093"/>
    <w:rsid w:val="003602E4"/>
    <w:rsid w:val="003751DE"/>
    <w:rsid w:val="003A4219"/>
    <w:rsid w:val="003A4427"/>
    <w:rsid w:val="003A7970"/>
    <w:rsid w:val="003B55F3"/>
    <w:rsid w:val="003C1703"/>
    <w:rsid w:val="003D000E"/>
    <w:rsid w:val="003F42C3"/>
    <w:rsid w:val="00402CFF"/>
    <w:rsid w:val="0041688E"/>
    <w:rsid w:val="00420427"/>
    <w:rsid w:val="00464AF2"/>
    <w:rsid w:val="00471158"/>
    <w:rsid w:val="00484B03"/>
    <w:rsid w:val="00487B8B"/>
    <w:rsid w:val="0049173B"/>
    <w:rsid w:val="004A4AA3"/>
    <w:rsid w:val="004B1851"/>
    <w:rsid w:val="004C1032"/>
    <w:rsid w:val="004F257A"/>
    <w:rsid w:val="004F7EBF"/>
    <w:rsid w:val="00515B4B"/>
    <w:rsid w:val="005249C5"/>
    <w:rsid w:val="0053569C"/>
    <w:rsid w:val="00537DB2"/>
    <w:rsid w:val="0054371C"/>
    <w:rsid w:val="00545BC2"/>
    <w:rsid w:val="00565734"/>
    <w:rsid w:val="00573432"/>
    <w:rsid w:val="00580EB0"/>
    <w:rsid w:val="00596A47"/>
    <w:rsid w:val="005A1F9C"/>
    <w:rsid w:val="005B6FD5"/>
    <w:rsid w:val="005C1DA7"/>
    <w:rsid w:val="005E45F1"/>
    <w:rsid w:val="005E6594"/>
    <w:rsid w:val="00635923"/>
    <w:rsid w:val="00636D3F"/>
    <w:rsid w:val="006436E9"/>
    <w:rsid w:val="00646FC2"/>
    <w:rsid w:val="00647CF0"/>
    <w:rsid w:val="00652C39"/>
    <w:rsid w:val="00662BA2"/>
    <w:rsid w:val="00667DF0"/>
    <w:rsid w:val="0068109A"/>
    <w:rsid w:val="00693ED2"/>
    <w:rsid w:val="00694EB4"/>
    <w:rsid w:val="0069714E"/>
    <w:rsid w:val="00697D1C"/>
    <w:rsid w:val="006A531C"/>
    <w:rsid w:val="006A5ABA"/>
    <w:rsid w:val="006A6EB5"/>
    <w:rsid w:val="00703803"/>
    <w:rsid w:val="00722137"/>
    <w:rsid w:val="00741043"/>
    <w:rsid w:val="00744B7E"/>
    <w:rsid w:val="007536AE"/>
    <w:rsid w:val="0075458C"/>
    <w:rsid w:val="00795AC3"/>
    <w:rsid w:val="007B5ADF"/>
    <w:rsid w:val="007C3D01"/>
    <w:rsid w:val="007D3004"/>
    <w:rsid w:val="007E05F1"/>
    <w:rsid w:val="007F593C"/>
    <w:rsid w:val="008247EF"/>
    <w:rsid w:val="0082567D"/>
    <w:rsid w:val="00830E38"/>
    <w:rsid w:val="00831A6F"/>
    <w:rsid w:val="00897C1B"/>
    <w:rsid w:val="008C0F33"/>
    <w:rsid w:val="008E661B"/>
    <w:rsid w:val="00905083"/>
    <w:rsid w:val="00916C52"/>
    <w:rsid w:val="00916C6B"/>
    <w:rsid w:val="009226EC"/>
    <w:rsid w:val="00922D35"/>
    <w:rsid w:val="00927088"/>
    <w:rsid w:val="00945891"/>
    <w:rsid w:val="009502E1"/>
    <w:rsid w:val="00962518"/>
    <w:rsid w:val="00966BD1"/>
    <w:rsid w:val="009A02F8"/>
    <w:rsid w:val="009A0C2D"/>
    <w:rsid w:val="009C4EE5"/>
    <w:rsid w:val="009E4571"/>
    <w:rsid w:val="00A01123"/>
    <w:rsid w:val="00A17F33"/>
    <w:rsid w:val="00A2788E"/>
    <w:rsid w:val="00A375A0"/>
    <w:rsid w:val="00A42A0D"/>
    <w:rsid w:val="00A4380A"/>
    <w:rsid w:val="00A516A4"/>
    <w:rsid w:val="00A76257"/>
    <w:rsid w:val="00A90488"/>
    <w:rsid w:val="00A963A0"/>
    <w:rsid w:val="00AC1D9F"/>
    <w:rsid w:val="00AC6C13"/>
    <w:rsid w:val="00AC7FC1"/>
    <w:rsid w:val="00AD7273"/>
    <w:rsid w:val="00AF02D0"/>
    <w:rsid w:val="00AF603D"/>
    <w:rsid w:val="00B159B6"/>
    <w:rsid w:val="00B213FA"/>
    <w:rsid w:val="00B24461"/>
    <w:rsid w:val="00B314FD"/>
    <w:rsid w:val="00B337EB"/>
    <w:rsid w:val="00B35562"/>
    <w:rsid w:val="00B54F21"/>
    <w:rsid w:val="00B72A74"/>
    <w:rsid w:val="00B75A35"/>
    <w:rsid w:val="00B83D08"/>
    <w:rsid w:val="00BB66A8"/>
    <w:rsid w:val="00BC2ED6"/>
    <w:rsid w:val="00BD3431"/>
    <w:rsid w:val="00BF076D"/>
    <w:rsid w:val="00C01025"/>
    <w:rsid w:val="00C226C2"/>
    <w:rsid w:val="00C268DA"/>
    <w:rsid w:val="00C45900"/>
    <w:rsid w:val="00C47F24"/>
    <w:rsid w:val="00C57971"/>
    <w:rsid w:val="00C65D91"/>
    <w:rsid w:val="00C70C47"/>
    <w:rsid w:val="00C86D75"/>
    <w:rsid w:val="00C91C65"/>
    <w:rsid w:val="00CA5462"/>
    <w:rsid w:val="00CB6917"/>
    <w:rsid w:val="00CC2F08"/>
    <w:rsid w:val="00CC55E5"/>
    <w:rsid w:val="00CF0F3D"/>
    <w:rsid w:val="00D017DE"/>
    <w:rsid w:val="00D02CE7"/>
    <w:rsid w:val="00D05E8A"/>
    <w:rsid w:val="00D070D0"/>
    <w:rsid w:val="00D3369E"/>
    <w:rsid w:val="00D52FAE"/>
    <w:rsid w:val="00D7632B"/>
    <w:rsid w:val="00DA1FA2"/>
    <w:rsid w:val="00DA3F43"/>
    <w:rsid w:val="00DA59FA"/>
    <w:rsid w:val="00DB26A3"/>
    <w:rsid w:val="00DB2AE8"/>
    <w:rsid w:val="00DB498D"/>
    <w:rsid w:val="00DB5921"/>
    <w:rsid w:val="00DB63A0"/>
    <w:rsid w:val="00DD2EA9"/>
    <w:rsid w:val="00DF075C"/>
    <w:rsid w:val="00DF4485"/>
    <w:rsid w:val="00DF6BD7"/>
    <w:rsid w:val="00E033E7"/>
    <w:rsid w:val="00E11DAB"/>
    <w:rsid w:val="00E128D1"/>
    <w:rsid w:val="00E35CB4"/>
    <w:rsid w:val="00E40742"/>
    <w:rsid w:val="00E463EA"/>
    <w:rsid w:val="00E540B9"/>
    <w:rsid w:val="00E6423B"/>
    <w:rsid w:val="00E71010"/>
    <w:rsid w:val="00E75845"/>
    <w:rsid w:val="00E775E7"/>
    <w:rsid w:val="00E854CE"/>
    <w:rsid w:val="00E937EF"/>
    <w:rsid w:val="00E97257"/>
    <w:rsid w:val="00EA619D"/>
    <w:rsid w:val="00EB7831"/>
    <w:rsid w:val="00F16B0D"/>
    <w:rsid w:val="00F37CA9"/>
    <w:rsid w:val="00F428FA"/>
    <w:rsid w:val="00F54BA2"/>
    <w:rsid w:val="00F72149"/>
    <w:rsid w:val="00F97B97"/>
    <w:rsid w:val="00FD178F"/>
    <w:rsid w:val="00FD4C35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194"/>
  <w15:chartTrackingRefBased/>
  <w15:docId w15:val="{666D5478-81F7-4F87-B116-E639D1D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D1"/>
    <w:rPr>
      <w:rFonts w:asciiTheme="majorHAnsi" w:hAnsiTheme="majorHAnsi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5D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5D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9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375D1"/>
    <w:rPr>
      <w:rFonts w:asciiTheme="majorHAnsi" w:eastAsiaTheme="majorEastAsia" w:hAnsiTheme="majorHAnsi" w:cstheme="majorBidi"/>
      <w:b/>
      <w:color w:val="000000" w:themeColor="text1"/>
      <w:kern w:val="0"/>
      <w:sz w:val="36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375D1"/>
    <w:rPr>
      <w:rFonts w:asciiTheme="majorHAnsi" w:eastAsiaTheme="majorEastAsia" w:hAnsiTheme="majorHAnsi" w:cstheme="majorBidi"/>
      <w:b/>
      <w:kern w:val="0"/>
      <w:sz w:val="32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2FAA-5335-47AC-94CE-E23D4BE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Wronka</dc:creator>
  <cp:keywords/>
  <dc:description/>
  <cp:lastModifiedBy>Bogusława Szklarek-Aleksandrzak</cp:lastModifiedBy>
  <cp:revision>5</cp:revision>
  <cp:lastPrinted>2025-01-17T09:58:00Z</cp:lastPrinted>
  <dcterms:created xsi:type="dcterms:W3CDTF">2025-01-17T09:55:00Z</dcterms:created>
  <dcterms:modified xsi:type="dcterms:W3CDTF">2025-01-17T09:58:00Z</dcterms:modified>
</cp:coreProperties>
</file>